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A63D" w14:textId="3C11C47A" w:rsidR="00587D74" w:rsidRDefault="00DA5BE2" w:rsidP="00587D74">
      <w:pPr>
        <w:jc w:val="center"/>
      </w:pPr>
      <w:r>
        <w:rPr>
          <w:rFonts w:ascii="Calibri" w:hAnsi="Calibri"/>
          <w:noProof/>
        </w:rPr>
        <w:drawing>
          <wp:inline distT="0" distB="0" distL="0" distR="0" wp14:anchorId="2CF24420" wp14:editId="585B27C6">
            <wp:extent cx="2698750" cy="73025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B6506" w14:textId="77777777" w:rsidR="00587D74" w:rsidRDefault="00587D74" w:rsidP="00587D74">
      <w:pPr>
        <w:jc w:val="center"/>
        <w:rPr>
          <w:rFonts w:eastAsia="Arial Unicode MS"/>
          <w:bCs/>
        </w:rPr>
      </w:pPr>
      <w:r>
        <w:rPr>
          <w:rFonts w:eastAsia="Arial Unicode MS"/>
          <w:bCs/>
        </w:rPr>
        <w:t>(čtyřleté denní studium)</w:t>
      </w:r>
    </w:p>
    <w:p w14:paraId="776F828D" w14:textId="07A3DBE5" w:rsidR="00587D74" w:rsidRPr="00B3708F" w:rsidRDefault="00587D74" w:rsidP="00587D74">
      <w:pPr>
        <w:jc w:val="center"/>
        <w:rPr>
          <w:bCs/>
          <w:sz w:val="28"/>
        </w:rPr>
      </w:pPr>
      <w:r w:rsidRPr="00B3708F">
        <w:rPr>
          <w:bCs/>
          <w:sz w:val="28"/>
        </w:rPr>
        <w:t xml:space="preserve">RVP </w:t>
      </w:r>
      <w:r w:rsidR="0023315A" w:rsidRPr="00B3708F">
        <w:rPr>
          <w:bCs/>
          <w:sz w:val="28"/>
        </w:rPr>
        <w:t>72</w:t>
      </w:r>
      <w:r w:rsidRPr="00B3708F">
        <w:rPr>
          <w:bCs/>
          <w:sz w:val="28"/>
        </w:rPr>
        <w:t xml:space="preserve"> - 4</w:t>
      </w:r>
      <w:r w:rsidR="00B3708F" w:rsidRPr="00B3708F">
        <w:rPr>
          <w:bCs/>
          <w:sz w:val="28"/>
        </w:rPr>
        <w:t>1</w:t>
      </w:r>
      <w:r w:rsidRPr="00B3708F">
        <w:rPr>
          <w:bCs/>
          <w:sz w:val="28"/>
        </w:rPr>
        <w:t xml:space="preserve"> - M/01    </w:t>
      </w:r>
      <w:proofErr w:type="gramStart"/>
      <w:r w:rsidR="0023315A" w:rsidRPr="00B3708F">
        <w:rPr>
          <w:bCs/>
          <w:sz w:val="28"/>
        </w:rPr>
        <w:t>INFORMAČNÍ  SLUŽBY</w:t>
      </w:r>
      <w:proofErr w:type="gramEnd"/>
    </w:p>
    <w:p w14:paraId="0BF0403B" w14:textId="08BA101C" w:rsidR="00587D74" w:rsidRDefault="00587D74" w:rsidP="00587D74">
      <w:pPr>
        <w:jc w:val="center"/>
        <w:rPr>
          <w:bCs/>
          <w:sz w:val="28"/>
        </w:rPr>
      </w:pPr>
      <w:r>
        <w:rPr>
          <w:bCs/>
          <w:sz w:val="28"/>
        </w:rPr>
        <w:t xml:space="preserve">ŠVP – </w:t>
      </w:r>
      <w:r w:rsidR="0023315A">
        <w:rPr>
          <w:bCs/>
          <w:sz w:val="28"/>
        </w:rPr>
        <w:t>Informační služby a mediální komunikace</w:t>
      </w:r>
    </w:p>
    <w:p w14:paraId="1ADCC538" w14:textId="77777777" w:rsidR="00587D74" w:rsidRDefault="00587D74" w:rsidP="00587D74">
      <w:pPr>
        <w:jc w:val="center"/>
        <w:rPr>
          <w:bCs/>
          <w:sz w:val="28"/>
        </w:rPr>
      </w:pPr>
    </w:p>
    <w:p w14:paraId="2286A826" w14:textId="1FACBF8A" w:rsidR="00587D74" w:rsidRDefault="00587D74" w:rsidP="00587D74">
      <w:pPr>
        <w:jc w:val="center"/>
      </w:pPr>
      <w:r>
        <w:t>s platností od 1. září 20</w:t>
      </w:r>
      <w:r w:rsidR="0023315A">
        <w:t>2</w:t>
      </w:r>
      <w:r w:rsidR="0021726A">
        <w:t>2</w:t>
      </w:r>
      <w:r>
        <w:t xml:space="preserve"> počínaje prvním ročníkem </w:t>
      </w:r>
    </w:p>
    <w:p w14:paraId="22ED7320" w14:textId="77777777" w:rsidR="00587D74" w:rsidRDefault="00587D74" w:rsidP="00587D74">
      <w:pPr>
        <w:jc w:val="center"/>
      </w:pPr>
    </w:p>
    <w:p w14:paraId="0A666ABF" w14:textId="2F461A17" w:rsidR="00587D74" w:rsidRPr="00975F40" w:rsidRDefault="00587D74" w:rsidP="00587D74">
      <w:pPr>
        <w:jc w:val="center"/>
        <w:rPr>
          <w:sz w:val="28"/>
          <w:szCs w:val="28"/>
        </w:rPr>
      </w:pPr>
      <w:r>
        <w:rPr>
          <w:sz w:val="28"/>
          <w:szCs w:val="28"/>
        </w:rPr>
        <w:t>Třída I.A</w:t>
      </w:r>
      <w:r w:rsidRPr="00975F40">
        <w:rPr>
          <w:sz w:val="28"/>
          <w:szCs w:val="28"/>
        </w:rPr>
        <w:t xml:space="preserve"> ve školním roce 20</w:t>
      </w:r>
      <w:r w:rsidR="00B14C9C">
        <w:rPr>
          <w:sz w:val="28"/>
          <w:szCs w:val="28"/>
        </w:rPr>
        <w:t>2</w:t>
      </w:r>
      <w:r w:rsidR="0021726A">
        <w:rPr>
          <w:sz w:val="28"/>
          <w:szCs w:val="28"/>
        </w:rPr>
        <w:t>2-2023</w:t>
      </w:r>
    </w:p>
    <w:p w14:paraId="1619C5E1" w14:textId="77777777" w:rsidR="00587D74" w:rsidRDefault="00587D74" w:rsidP="00587D74">
      <w:pPr>
        <w:jc w:val="center"/>
        <w:rPr>
          <w:bCs/>
          <w:sz w:val="28"/>
        </w:rPr>
      </w:pPr>
    </w:p>
    <w:tbl>
      <w:tblPr>
        <w:tblW w:w="8820" w:type="dxa"/>
        <w:tblInd w:w="79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080"/>
        <w:gridCol w:w="1080"/>
        <w:gridCol w:w="1080"/>
        <w:gridCol w:w="1080"/>
        <w:gridCol w:w="1080"/>
      </w:tblGrid>
      <w:tr w:rsidR="00587D74" w:rsidRPr="00300424" w14:paraId="248AA032" w14:textId="77777777" w:rsidTr="007634CA">
        <w:tc>
          <w:tcPr>
            <w:tcW w:w="34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75C90DD2" w14:textId="77777777" w:rsidR="00587D74" w:rsidRDefault="00587D74" w:rsidP="007634CA">
            <w:pPr>
              <w:rPr>
                <w:bCs/>
              </w:rPr>
            </w:pPr>
            <w:r>
              <w:rPr>
                <w:bCs/>
              </w:rPr>
              <w:t>Předmět</w:t>
            </w:r>
          </w:p>
        </w:tc>
        <w:tc>
          <w:tcPr>
            <w:tcW w:w="108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3D241D43" w14:textId="77777777" w:rsidR="00587D74" w:rsidRPr="00FD0315" w:rsidRDefault="00587D74" w:rsidP="007634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Zkratka předmětu</w:t>
            </w:r>
          </w:p>
        </w:tc>
        <w:tc>
          <w:tcPr>
            <w:tcW w:w="4320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2D836371" w14:textId="77777777" w:rsidR="00587D74" w:rsidRPr="00FD0315" w:rsidRDefault="00587D74" w:rsidP="007634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ROZVRŽENÍ HODIN DLE ROČNÍKŮ</w:t>
            </w:r>
          </w:p>
        </w:tc>
      </w:tr>
      <w:tr w:rsidR="00587D74" w:rsidRPr="00300424" w14:paraId="020C2496" w14:textId="77777777" w:rsidTr="007634CA">
        <w:tc>
          <w:tcPr>
            <w:tcW w:w="450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75307634" w14:textId="77777777" w:rsidR="00587D74" w:rsidRPr="00FD0315" w:rsidRDefault="00587D74" w:rsidP="007634C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5F339323" w14:textId="77777777" w:rsidR="00587D74" w:rsidRPr="00FD0315" w:rsidRDefault="00587D74" w:rsidP="007634CA">
            <w:pPr>
              <w:jc w:val="center"/>
              <w:rPr>
                <w:bCs/>
                <w:sz w:val="16"/>
                <w:szCs w:val="16"/>
              </w:rPr>
            </w:pPr>
            <w:r w:rsidRPr="00FD0315">
              <w:rPr>
                <w:bCs/>
                <w:sz w:val="16"/>
                <w:szCs w:val="16"/>
              </w:rPr>
              <w:t>1.</w:t>
            </w:r>
            <w:r>
              <w:rPr>
                <w:bCs/>
                <w:sz w:val="16"/>
                <w:szCs w:val="16"/>
              </w:rPr>
              <w:t xml:space="preserve"> ročník</w:t>
            </w:r>
          </w:p>
        </w:tc>
        <w:tc>
          <w:tcPr>
            <w:tcW w:w="108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58A0956F" w14:textId="77777777" w:rsidR="00587D74" w:rsidRPr="00FD0315" w:rsidRDefault="00587D74" w:rsidP="007634CA">
            <w:pPr>
              <w:jc w:val="center"/>
              <w:rPr>
                <w:bCs/>
                <w:sz w:val="16"/>
                <w:szCs w:val="16"/>
              </w:rPr>
            </w:pPr>
            <w:r w:rsidRPr="00FD0315">
              <w:rPr>
                <w:bCs/>
                <w:sz w:val="16"/>
                <w:szCs w:val="16"/>
              </w:rPr>
              <w:t>2.</w:t>
            </w:r>
            <w:r>
              <w:rPr>
                <w:bCs/>
                <w:sz w:val="16"/>
                <w:szCs w:val="16"/>
              </w:rPr>
              <w:t xml:space="preserve"> ročník</w:t>
            </w:r>
          </w:p>
        </w:tc>
        <w:tc>
          <w:tcPr>
            <w:tcW w:w="108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2391967F" w14:textId="77777777" w:rsidR="00587D74" w:rsidRPr="00FD0315" w:rsidRDefault="00587D74" w:rsidP="007634CA">
            <w:pPr>
              <w:jc w:val="center"/>
              <w:rPr>
                <w:bCs/>
                <w:sz w:val="16"/>
                <w:szCs w:val="16"/>
              </w:rPr>
            </w:pPr>
            <w:r w:rsidRPr="00FD0315">
              <w:rPr>
                <w:bCs/>
                <w:sz w:val="16"/>
                <w:szCs w:val="16"/>
              </w:rPr>
              <w:t>3.</w:t>
            </w:r>
            <w:r>
              <w:rPr>
                <w:bCs/>
                <w:sz w:val="16"/>
                <w:szCs w:val="16"/>
              </w:rPr>
              <w:t xml:space="preserve"> ročník</w:t>
            </w:r>
          </w:p>
        </w:tc>
        <w:tc>
          <w:tcPr>
            <w:tcW w:w="108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23475171" w14:textId="77777777" w:rsidR="00587D74" w:rsidRPr="00FD0315" w:rsidRDefault="00587D74" w:rsidP="007634CA">
            <w:pPr>
              <w:jc w:val="center"/>
              <w:rPr>
                <w:bCs/>
                <w:sz w:val="16"/>
                <w:szCs w:val="16"/>
              </w:rPr>
            </w:pPr>
            <w:r w:rsidRPr="00FD0315">
              <w:rPr>
                <w:bCs/>
                <w:sz w:val="16"/>
                <w:szCs w:val="16"/>
              </w:rPr>
              <w:t>4.</w:t>
            </w:r>
            <w:r>
              <w:rPr>
                <w:bCs/>
                <w:sz w:val="16"/>
                <w:szCs w:val="16"/>
              </w:rPr>
              <w:t xml:space="preserve"> ročník</w:t>
            </w:r>
          </w:p>
        </w:tc>
      </w:tr>
      <w:tr w:rsidR="00587D74" w14:paraId="774F3227" w14:textId="77777777" w:rsidTr="007634CA">
        <w:tc>
          <w:tcPr>
            <w:tcW w:w="3420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6E43B60" w14:textId="77777777" w:rsidR="00587D74" w:rsidRPr="00414A9E" w:rsidRDefault="00587D74" w:rsidP="007634CA">
            <w:pPr>
              <w:rPr>
                <w:b/>
                <w:bCs/>
              </w:rPr>
            </w:pPr>
            <w:r w:rsidRPr="00414A9E">
              <w:rPr>
                <w:b/>
                <w:bCs/>
              </w:rPr>
              <w:t>Jazykové vzdělávání</w:t>
            </w:r>
          </w:p>
        </w:tc>
        <w:tc>
          <w:tcPr>
            <w:tcW w:w="108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A427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B942139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B2BE6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FE621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F0C5614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0D8F83C5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443E9CB" w14:textId="77777777" w:rsidR="00587D74" w:rsidRDefault="00587D74" w:rsidP="007634CA">
            <w:pPr>
              <w:rPr>
                <w:bCs/>
              </w:rPr>
            </w:pPr>
            <w:r>
              <w:rPr>
                <w:bCs/>
              </w:rPr>
              <w:t>Český jazyk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CF2AE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CEJ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AA6C032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826D7" w14:textId="535C7E3D" w:rsidR="00587D74" w:rsidRPr="00FD0315" w:rsidRDefault="00425C73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D66F" w14:textId="75153DA7" w:rsidR="00587D74" w:rsidRPr="00FD0315" w:rsidRDefault="00425C73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13D0903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87D74" w14:paraId="6F2CED76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5BEE193" w14:textId="77777777" w:rsidR="00587D74" w:rsidRDefault="00587D74" w:rsidP="007634CA">
            <w:pPr>
              <w:rPr>
                <w:bCs/>
              </w:rPr>
            </w:pPr>
            <w:r>
              <w:rPr>
                <w:bCs/>
              </w:rPr>
              <w:t>Anglický jazyk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0A969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ANJ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3CFCEED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3344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7107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FBDCB4C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87D74" w14:paraId="6B95CD08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99EB351" w14:textId="77777777" w:rsidR="00587D74" w:rsidRDefault="00587D74" w:rsidP="007634CA">
            <w:pPr>
              <w:rPr>
                <w:bCs/>
              </w:rPr>
            </w:pPr>
            <w:r>
              <w:rPr>
                <w:bCs/>
              </w:rPr>
              <w:t>Druhý cizí jazyk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1F02F" w14:textId="77777777" w:rsidR="00587D74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RUJ/NEJ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A78190A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53F91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7A97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51FAF53" w14:textId="4AEB1618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7469EA0B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CE7897D" w14:textId="77777777" w:rsidR="00587D74" w:rsidRPr="00496C53" w:rsidRDefault="00587D74" w:rsidP="007634CA">
            <w:pPr>
              <w:rPr>
                <w:b/>
                <w:bCs/>
              </w:rPr>
            </w:pPr>
            <w:r w:rsidRPr="00496C53">
              <w:rPr>
                <w:b/>
                <w:bCs/>
              </w:rPr>
              <w:t>Společenskovědní vzdělávání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27BAC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39F2151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043C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5232C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AA343B9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18A69A35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E44A009" w14:textId="77777777" w:rsidR="00587D74" w:rsidRDefault="00587D74" w:rsidP="007634CA">
            <w:pPr>
              <w:rPr>
                <w:bCs/>
              </w:rPr>
            </w:pPr>
            <w:r>
              <w:rPr>
                <w:bCs/>
              </w:rPr>
              <w:t>Dějepis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C2C72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DEJ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301ED93" w14:textId="77777777" w:rsidR="00587D74" w:rsidRPr="004753B0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0A48" w14:textId="77777777" w:rsidR="00587D74" w:rsidRPr="00425C73" w:rsidRDefault="00587D74" w:rsidP="007634CA">
            <w:pPr>
              <w:jc w:val="center"/>
            </w:pPr>
            <w:r w:rsidRPr="00425C73"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B1286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DD25228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3C8A2F95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A769648" w14:textId="77777777" w:rsidR="00587D74" w:rsidRPr="00202B53" w:rsidRDefault="00587D74" w:rsidP="007634CA">
            <w:pPr>
              <w:rPr>
                <w:bCs/>
              </w:rPr>
            </w:pPr>
            <w:r w:rsidRPr="00202B53">
              <w:rPr>
                <w:bCs/>
              </w:rPr>
              <w:t>Občanský základ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01662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OBZ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117795A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76409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58E27" w14:textId="2E9A5B73" w:rsidR="00587D74" w:rsidRPr="00FD0315" w:rsidRDefault="00425C73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F8B42B0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87D74" w14:paraId="4E530209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C503236" w14:textId="77777777" w:rsidR="00587D74" w:rsidRPr="00202B53" w:rsidRDefault="00587D74" w:rsidP="007634CA">
            <w:pPr>
              <w:rPr>
                <w:b/>
                <w:bCs/>
              </w:rPr>
            </w:pPr>
            <w:r w:rsidRPr="00202B53">
              <w:rPr>
                <w:b/>
                <w:bCs/>
              </w:rPr>
              <w:t>Přírodovědné vzdělávání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F53E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5A72B22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E8880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76579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D3CBE07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7D620638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181F7E6" w14:textId="77777777" w:rsidR="00587D74" w:rsidRDefault="00587D74" w:rsidP="007634CA">
            <w:pPr>
              <w:rPr>
                <w:bCs/>
              </w:rPr>
            </w:pPr>
            <w:r>
              <w:rPr>
                <w:bCs/>
              </w:rPr>
              <w:t>Fyzika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00A38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FYZ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C64F41D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DA58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4BB2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B52AA75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5196C589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49589A1" w14:textId="77777777" w:rsidR="00587D74" w:rsidRPr="00202B53" w:rsidRDefault="00587D74" w:rsidP="007634CA">
            <w:pPr>
              <w:rPr>
                <w:bCs/>
              </w:rPr>
            </w:pPr>
            <w:r w:rsidRPr="00202B53">
              <w:rPr>
                <w:bCs/>
              </w:rPr>
              <w:t>Chemie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DC5EB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CHE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C2EBFCE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3036" w14:textId="413CC655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2A15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31256BF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758A1F79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025050B" w14:textId="77777777" w:rsidR="00587D74" w:rsidRDefault="00587D74" w:rsidP="007634CA">
            <w:pPr>
              <w:rPr>
                <w:bCs/>
              </w:rPr>
            </w:pPr>
            <w:r>
              <w:rPr>
                <w:bCs/>
              </w:rPr>
              <w:t>Ekologie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3C88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EKG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001F676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8EA87" w14:textId="10699AD9" w:rsidR="00587D74" w:rsidRPr="00FD0315" w:rsidRDefault="0021726A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A18D4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6076A69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5F2F9B9B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EE66349" w14:textId="77777777" w:rsidR="00587D74" w:rsidRPr="00202B53" w:rsidRDefault="00587D74" w:rsidP="007634CA">
            <w:pPr>
              <w:rPr>
                <w:b/>
                <w:bCs/>
              </w:rPr>
            </w:pPr>
            <w:r w:rsidRPr="00202B53">
              <w:rPr>
                <w:b/>
                <w:bCs/>
              </w:rPr>
              <w:t>Matematické vzdělávání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BCAF2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325A78A" w14:textId="77777777" w:rsidR="00587D74" w:rsidRPr="004753B0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3C44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9BC18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DA1B1D3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6C92AABA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0716CBD" w14:textId="77777777" w:rsidR="00587D74" w:rsidRDefault="00587D74" w:rsidP="007634CA">
            <w:pPr>
              <w:rPr>
                <w:bCs/>
              </w:rPr>
            </w:pPr>
            <w:r>
              <w:rPr>
                <w:bCs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569EC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MAT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F9D65B6" w14:textId="77777777" w:rsidR="00587D74" w:rsidRPr="004753B0" w:rsidRDefault="00496C53" w:rsidP="007634C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3F54C" w14:textId="77777777" w:rsidR="00587D74" w:rsidRPr="00FD0315" w:rsidRDefault="00496C53" w:rsidP="007634C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639F4" w14:textId="59240606" w:rsidR="00587D74" w:rsidRPr="00FD0315" w:rsidRDefault="00425C73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81A1B36" w14:textId="0B0EF2CD" w:rsidR="00587D74" w:rsidRPr="00FD0315" w:rsidRDefault="00425C73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87D74" w14:paraId="69629831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1AC7FAE" w14:textId="77777777" w:rsidR="00587D74" w:rsidRPr="00202B53" w:rsidRDefault="00587D74" w:rsidP="007634CA">
            <w:pPr>
              <w:rPr>
                <w:b/>
                <w:bCs/>
              </w:rPr>
            </w:pPr>
            <w:r w:rsidRPr="00202B53">
              <w:rPr>
                <w:b/>
                <w:bCs/>
              </w:rPr>
              <w:t>Estetické vzdělávání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B1571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B628B14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E8836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4288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DD116C0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3A067B5F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67584D8" w14:textId="77777777" w:rsidR="00587D74" w:rsidRPr="00202B53" w:rsidRDefault="00587D74" w:rsidP="007634CA">
            <w:pPr>
              <w:rPr>
                <w:bCs/>
              </w:rPr>
            </w:pPr>
            <w:r w:rsidRPr="00202B53">
              <w:rPr>
                <w:bCs/>
              </w:rPr>
              <w:t>Literatura a kultura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5FB4D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LIT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A36B8F2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2569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EC9B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C1EF0BE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87D74" w14:paraId="595710DD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A23DCA3" w14:textId="77777777" w:rsidR="00587D74" w:rsidRPr="00202B53" w:rsidRDefault="00587D74" w:rsidP="007634CA">
            <w:pPr>
              <w:rPr>
                <w:b/>
                <w:bCs/>
              </w:rPr>
            </w:pPr>
            <w:r w:rsidRPr="00202B53">
              <w:rPr>
                <w:b/>
                <w:bCs/>
              </w:rPr>
              <w:t>Vzdělávání pro zdraví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462EF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AE43F46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08BD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83038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4EED466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0537492C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C2ED6E2" w14:textId="77777777" w:rsidR="00587D74" w:rsidRPr="00202B53" w:rsidRDefault="00587D74" w:rsidP="007634CA">
            <w:pPr>
              <w:rPr>
                <w:bCs/>
              </w:rPr>
            </w:pPr>
            <w:r w:rsidRPr="00202B53">
              <w:rPr>
                <w:bCs/>
              </w:rPr>
              <w:t>Tělesná výchova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68BD2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TEV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C5ECA89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BC0A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B667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F608768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87D74" w14:paraId="286A7C47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4FECCCA" w14:textId="77777777" w:rsidR="00587D74" w:rsidRDefault="00587D74" w:rsidP="007634CA">
            <w:pPr>
              <w:rPr>
                <w:b/>
                <w:bCs/>
              </w:rPr>
            </w:pPr>
            <w:r>
              <w:rPr>
                <w:b/>
                <w:bCs/>
              </w:rPr>
              <w:t>Vzdělávání v informačních a komunikačních technologiích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336E1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C5D12E1" w14:textId="77777777" w:rsidR="00587D74" w:rsidRPr="00BC2366" w:rsidRDefault="00587D74" w:rsidP="007634CA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A23F9" w14:textId="77777777" w:rsidR="00587D74" w:rsidRPr="00BC2366" w:rsidRDefault="00587D74" w:rsidP="007634CA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2BFF3" w14:textId="77777777" w:rsidR="00587D74" w:rsidRPr="00BC2366" w:rsidRDefault="00587D74" w:rsidP="007634CA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8FACBD4" w14:textId="77777777" w:rsidR="00587D74" w:rsidRPr="00BC2366" w:rsidRDefault="00587D74" w:rsidP="007634CA">
            <w:pPr>
              <w:jc w:val="center"/>
              <w:rPr>
                <w:b/>
                <w:bCs/>
              </w:rPr>
            </w:pPr>
          </w:p>
        </w:tc>
      </w:tr>
      <w:tr w:rsidR="00587D74" w14:paraId="08FCB428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82E77BA" w14:textId="77777777" w:rsidR="00587D74" w:rsidRPr="00202B53" w:rsidRDefault="00587D74" w:rsidP="007634CA">
            <w:pPr>
              <w:rPr>
                <w:bCs/>
              </w:rPr>
            </w:pPr>
            <w:r w:rsidRPr="00202B53">
              <w:rPr>
                <w:bCs/>
              </w:rPr>
              <w:t>Informační a komunikační technologie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3DC6F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IKT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41C5B34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9B4E" w14:textId="0F59B42D" w:rsidR="00587D74" w:rsidRPr="00FD0315" w:rsidRDefault="00B414B6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C8C5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427E159" w14:textId="665D9C72" w:rsidR="00587D74" w:rsidRPr="00FD0315" w:rsidRDefault="00B414B6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87D74" w14:paraId="24472B89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1980512" w14:textId="68DD7270" w:rsidR="00587D74" w:rsidRPr="00B414B6" w:rsidRDefault="00B414B6" w:rsidP="007634CA">
            <w:pPr>
              <w:rPr>
                <w:b/>
              </w:rPr>
            </w:pPr>
            <w:r w:rsidRPr="00B414B6">
              <w:rPr>
                <w:b/>
              </w:rPr>
              <w:t>Ekonomické vzdělávání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79A1" w14:textId="131EBF9D" w:rsidR="00587D74" w:rsidRPr="00FD0315" w:rsidRDefault="00587D74" w:rsidP="00B414B6">
            <w:pPr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9D1D327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E6BD0" w14:textId="1DA9B318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AF2F1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466BBFF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66AFB75A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95DF106" w14:textId="7BF0008E" w:rsidR="00587D74" w:rsidRPr="00B414B6" w:rsidRDefault="00B414B6" w:rsidP="007634CA">
            <w:r w:rsidRPr="00B414B6">
              <w:t>Ekonomika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44D3F" w14:textId="44505062" w:rsidR="00587D74" w:rsidRPr="00FD0315" w:rsidRDefault="00B414B6" w:rsidP="007634CA">
            <w:pPr>
              <w:jc w:val="center"/>
              <w:rPr>
                <w:bCs/>
              </w:rPr>
            </w:pPr>
            <w:r>
              <w:rPr>
                <w:bCs/>
              </w:rPr>
              <w:t>EKO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E442A1A" w14:textId="6FFEEF8B" w:rsidR="00587D74" w:rsidRPr="00FD0315" w:rsidRDefault="0021726A" w:rsidP="007634C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FF479" w14:textId="28AA54B1" w:rsidR="00587D74" w:rsidRPr="00FD0315" w:rsidRDefault="00B414B6" w:rsidP="007634C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954F" w14:textId="57854E4E" w:rsidR="00587D74" w:rsidRPr="00FD0315" w:rsidRDefault="00425C73" w:rsidP="007634C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4C6B8E3" w14:textId="6E6A3F1B" w:rsidR="00587D74" w:rsidRPr="00FD0315" w:rsidRDefault="0021726A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87D74" w14:paraId="46188019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E19DE32" w14:textId="0A72DE5C" w:rsidR="00587D74" w:rsidRPr="00B414B6" w:rsidRDefault="00B414B6" w:rsidP="007634CA">
            <w:pPr>
              <w:rPr>
                <w:b/>
              </w:rPr>
            </w:pPr>
            <w:r w:rsidRPr="00B414B6">
              <w:rPr>
                <w:b/>
              </w:rPr>
              <w:t>Informační systémy a služby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E1096" w14:textId="2DB07F3C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67F1E0A" w14:textId="7F5EE2C3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2D6A" w14:textId="762E501E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15CD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410083B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05AE63FD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4F70F8E" w14:textId="76D17788" w:rsidR="00587D74" w:rsidRPr="00202B53" w:rsidRDefault="00B414B6" w:rsidP="007634CA">
            <w:pPr>
              <w:rPr>
                <w:bCs/>
              </w:rPr>
            </w:pPr>
            <w:r>
              <w:rPr>
                <w:bCs/>
              </w:rPr>
              <w:t>Informační systémy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C9793" w14:textId="239B0280" w:rsidR="00587D74" w:rsidRPr="00FD0315" w:rsidRDefault="008B14DA" w:rsidP="007634CA">
            <w:pPr>
              <w:jc w:val="center"/>
              <w:rPr>
                <w:bCs/>
              </w:rPr>
            </w:pPr>
            <w:r>
              <w:rPr>
                <w:bCs/>
              </w:rPr>
              <w:t>INS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4EFA5D7" w14:textId="69C483B6" w:rsidR="00587D74" w:rsidRPr="00FD0315" w:rsidRDefault="00E451B9" w:rsidP="007634C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EEDD" w14:textId="145C1242" w:rsidR="00587D74" w:rsidRPr="00FD0315" w:rsidRDefault="00425C73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D723F" w14:textId="2B352101" w:rsidR="00587D74" w:rsidRPr="00FD0315" w:rsidRDefault="00425C73" w:rsidP="007634C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EE4AC2F" w14:textId="21CECCAB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15ABE852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E3E9D61" w14:textId="452783AE" w:rsidR="00587D74" w:rsidRDefault="00B414B6" w:rsidP="007634CA">
            <w:pPr>
              <w:rPr>
                <w:bCs/>
              </w:rPr>
            </w:pPr>
            <w:r>
              <w:rPr>
                <w:bCs/>
              </w:rPr>
              <w:t>Informační s</w:t>
            </w:r>
            <w:r w:rsidR="004E4D4A">
              <w:rPr>
                <w:bCs/>
              </w:rPr>
              <w:t>l</w:t>
            </w:r>
            <w:r>
              <w:rPr>
                <w:bCs/>
              </w:rPr>
              <w:t>užby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5C1F" w14:textId="56097DAF" w:rsidR="00587D74" w:rsidRPr="00FD0315" w:rsidRDefault="004E4D4A" w:rsidP="007634CA">
            <w:pPr>
              <w:jc w:val="center"/>
              <w:rPr>
                <w:bCs/>
              </w:rPr>
            </w:pPr>
            <w:r>
              <w:rPr>
                <w:bCs/>
              </w:rPr>
              <w:t>ISL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E62C87D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211DD" w14:textId="303FF19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43CCE" w14:textId="4FFF0461" w:rsidR="00587D74" w:rsidRPr="00FD0315" w:rsidRDefault="00E451B9" w:rsidP="007634C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07D6581" w14:textId="1F2BA1A7" w:rsidR="00587D74" w:rsidRPr="00FD0315" w:rsidRDefault="00425C73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87D74" w14:paraId="1487F061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EFC5F56" w14:textId="4355FCA7" w:rsidR="00587D74" w:rsidRPr="00202B53" w:rsidRDefault="00B414B6" w:rsidP="007634CA">
            <w:pPr>
              <w:rPr>
                <w:bCs/>
              </w:rPr>
            </w:pPr>
            <w:r>
              <w:rPr>
                <w:bCs/>
              </w:rPr>
              <w:t>Informační management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2665F" w14:textId="13C45B2D" w:rsidR="00587D74" w:rsidRPr="00FD0315" w:rsidRDefault="008B14DA" w:rsidP="007634CA">
            <w:pPr>
              <w:jc w:val="center"/>
              <w:rPr>
                <w:bCs/>
              </w:rPr>
            </w:pPr>
            <w:r>
              <w:rPr>
                <w:bCs/>
              </w:rPr>
              <w:t>IMG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27E155E" w14:textId="51F4BA6D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67C3C" w14:textId="77777777" w:rsidR="00587D74" w:rsidRPr="00BC2366" w:rsidRDefault="00587D74" w:rsidP="007634CA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8CF67" w14:textId="3E67DD29" w:rsidR="00587D74" w:rsidRPr="00FD0315" w:rsidRDefault="00F8563F" w:rsidP="007634C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99998CD" w14:textId="319C3D9F" w:rsidR="00587D74" w:rsidRPr="00FD0315" w:rsidRDefault="00F8563F" w:rsidP="007634C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7D74" w14:paraId="56B25B0F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E1D6F1D" w14:textId="50BE05F2" w:rsidR="00587D74" w:rsidRPr="00E451B9" w:rsidRDefault="00E451B9" w:rsidP="007634CA">
            <w:r w:rsidRPr="00E451B9">
              <w:t>Informační etika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7604" w14:textId="024F4F13" w:rsidR="00587D74" w:rsidRPr="00FD0315" w:rsidRDefault="008B14DA" w:rsidP="007634CA">
            <w:pPr>
              <w:jc w:val="center"/>
              <w:rPr>
                <w:bCs/>
              </w:rPr>
            </w:pPr>
            <w:r>
              <w:rPr>
                <w:bCs/>
              </w:rPr>
              <w:t>INE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C88400F" w14:textId="79963117" w:rsidR="00587D74" w:rsidRPr="00FD0315" w:rsidRDefault="00E451B9" w:rsidP="007634C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E59AA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9CE9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29A5B6D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2137E54C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35C2EF6" w14:textId="61B73E41" w:rsidR="00587D74" w:rsidRDefault="00E451B9" w:rsidP="007634CA">
            <w:pPr>
              <w:rPr>
                <w:bCs/>
              </w:rPr>
            </w:pPr>
            <w:r>
              <w:rPr>
                <w:bCs/>
              </w:rPr>
              <w:t>Digitální marketing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450B" w14:textId="66DE6371" w:rsidR="00587D74" w:rsidRPr="00FD0315" w:rsidRDefault="008B14DA" w:rsidP="007634CA">
            <w:pPr>
              <w:jc w:val="center"/>
              <w:rPr>
                <w:bCs/>
              </w:rPr>
            </w:pPr>
            <w:r>
              <w:rPr>
                <w:bCs/>
              </w:rPr>
              <w:t>DIG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A9FA13E" w14:textId="234EDA60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B718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D8F3" w14:textId="231C53AB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F1CDC2F" w14:textId="10C282D8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0345190F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8644F80" w14:textId="385CAA68" w:rsidR="00587D74" w:rsidRDefault="00E451B9" w:rsidP="007634CA">
            <w:pPr>
              <w:rPr>
                <w:bCs/>
              </w:rPr>
            </w:pPr>
            <w:r>
              <w:rPr>
                <w:bCs/>
              </w:rPr>
              <w:t>Praxe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D8DD" w14:textId="6B00061F" w:rsidR="00587D74" w:rsidRPr="00FD0315" w:rsidRDefault="008B14DA" w:rsidP="007634CA">
            <w:pPr>
              <w:jc w:val="center"/>
              <w:rPr>
                <w:bCs/>
              </w:rPr>
            </w:pPr>
            <w:r>
              <w:rPr>
                <w:bCs/>
              </w:rPr>
              <w:t>PRX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16E5766" w14:textId="11224308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BB7FA" w14:textId="6A7243F9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DB614" w14:textId="18FB36E7" w:rsidR="00587D74" w:rsidRPr="00FD0315" w:rsidRDefault="00F8563F" w:rsidP="007634C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EEF0951" w14:textId="5F9325AE" w:rsidR="00587D74" w:rsidRPr="00FD0315" w:rsidRDefault="00F8563F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87D74" w14:paraId="6135A28F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CDF0382" w14:textId="30B27607" w:rsidR="00587D74" w:rsidRPr="00F927C0" w:rsidRDefault="00F927C0" w:rsidP="007634CA">
            <w:pPr>
              <w:rPr>
                <w:b/>
              </w:rPr>
            </w:pPr>
            <w:r w:rsidRPr="00F927C0">
              <w:rPr>
                <w:b/>
              </w:rPr>
              <w:t>Komunikace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866" w14:textId="20FC052A" w:rsidR="00587D74" w:rsidRPr="00F927C0" w:rsidRDefault="00587D74" w:rsidP="007634C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A646E67" w14:textId="77777777" w:rsidR="00587D74" w:rsidRPr="00F927C0" w:rsidRDefault="00587D74" w:rsidP="007634C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2B8D" w14:textId="77777777" w:rsidR="00587D74" w:rsidRPr="00F927C0" w:rsidRDefault="00587D74" w:rsidP="007634C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9AAA" w14:textId="77777777" w:rsidR="00587D74" w:rsidRPr="00F927C0" w:rsidRDefault="00587D74" w:rsidP="007634C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CED2873" w14:textId="4BF5C093" w:rsidR="00587D74" w:rsidRPr="00F927C0" w:rsidRDefault="00587D74" w:rsidP="007634CA">
            <w:pPr>
              <w:jc w:val="center"/>
              <w:rPr>
                <w:b/>
              </w:rPr>
            </w:pPr>
          </w:p>
        </w:tc>
      </w:tr>
      <w:tr w:rsidR="00587D74" w14:paraId="51193272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1AA3F9C" w14:textId="758B8E01" w:rsidR="00587D74" w:rsidRDefault="00F927C0" w:rsidP="007634CA">
            <w:pPr>
              <w:rPr>
                <w:bCs/>
              </w:rPr>
            </w:pPr>
            <w:r>
              <w:rPr>
                <w:bCs/>
              </w:rPr>
              <w:t>Aplikovaná psychologie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2095" w14:textId="0FF75925" w:rsidR="00587D74" w:rsidRPr="00FD0315" w:rsidRDefault="00F927C0" w:rsidP="007634CA">
            <w:pPr>
              <w:jc w:val="center"/>
              <w:rPr>
                <w:bCs/>
              </w:rPr>
            </w:pPr>
            <w:r>
              <w:rPr>
                <w:bCs/>
              </w:rPr>
              <w:t>APS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889D6F6" w14:textId="71D2CD22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6540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FF79" w14:textId="0AA3C315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8F599C8" w14:textId="2B1974D4" w:rsidR="00587D74" w:rsidRPr="00FD0315" w:rsidRDefault="00F8563F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F5FB7" w14:paraId="521D006C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59E546D" w14:textId="7967DF52" w:rsidR="006F5FB7" w:rsidRPr="00202B53" w:rsidRDefault="006F5FB7" w:rsidP="007634CA">
            <w:pPr>
              <w:rPr>
                <w:bCs/>
              </w:rPr>
            </w:pPr>
            <w:r>
              <w:rPr>
                <w:bCs/>
              </w:rPr>
              <w:t>Komunikace a spol. kultura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B17D" w14:textId="2664FCC7" w:rsidR="006F5FB7" w:rsidRPr="00FD0315" w:rsidRDefault="00DA5BE2" w:rsidP="007634CA">
            <w:pPr>
              <w:jc w:val="center"/>
              <w:rPr>
                <w:bCs/>
              </w:rPr>
            </w:pPr>
            <w:r>
              <w:rPr>
                <w:bCs/>
              </w:rPr>
              <w:t>KSK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2BAE4BA" w14:textId="208CE9FC" w:rsidR="006F5FB7" w:rsidRPr="00FD0315" w:rsidRDefault="00C7130C" w:rsidP="007634C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55EA7" w14:textId="77777777" w:rsidR="006F5FB7" w:rsidRPr="00FD0315" w:rsidRDefault="006F5FB7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1785" w14:textId="77777777" w:rsidR="006F5FB7" w:rsidRPr="00FD0315" w:rsidRDefault="006F5FB7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C2C148B" w14:textId="77777777" w:rsidR="006F5FB7" w:rsidRPr="00FD0315" w:rsidRDefault="006F5FB7" w:rsidP="007634CA">
            <w:pPr>
              <w:jc w:val="center"/>
              <w:rPr>
                <w:bCs/>
              </w:rPr>
            </w:pPr>
          </w:p>
        </w:tc>
      </w:tr>
      <w:tr w:rsidR="00C7130C" w14:paraId="2FCA3811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1C370CA" w14:textId="37C19701" w:rsidR="00C7130C" w:rsidRPr="00202B53" w:rsidRDefault="00C7130C" w:rsidP="007634CA">
            <w:pPr>
              <w:rPr>
                <w:bCs/>
              </w:rPr>
            </w:pPr>
            <w:r>
              <w:rPr>
                <w:bCs/>
              </w:rPr>
              <w:t>Písemná a elektronická komunikace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ABA2A" w14:textId="1D0D61AF" w:rsidR="00C7130C" w:rsidRPr="00FD0315" w:rsidRDefault="00C7130C" w:rsidP="007634CA">
            <w:pPr>
              <w:jc w:val="center"/>
              <w:rPr>
                <w:bCs/>
              </w:rPr>
            </w:pPr>
            <w:r>
              <w:rPr>
                <w:bCs/>
              </w:rPr>
              <w:t>PEK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954D3B8" w14:textId="77777777" w:rsidR="00C7130C" w:rsidRPr="00FD0315" w:rsidRDefault="00C7130C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B1A5B" w14:textId="6AC2D7AD" w:rsidR="00C7130C" w:rsidRPr="00FD0315" w:rsidRDefault="00C7130C" w:rsidP="007634C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EC6BD" w14:textId="77777777" w:rsidR="00C7130C" w:rsidRPr="00FD0315" w:rsidRDefault="00C7130C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55B048C" w14:textId="77777777" w:rsidR="00C7130C" w:rsidRPr="00FD0315" w:rsidRDefault="00C7130C" w:rsidP="007634CA">
            <w:pPr>
              <w:jc w:val="center"/>
              <w:rPr>
                <w:bCs/>
              </w:rPr>
            </w:pPr>
          </w:p>
        </w:tc>
      </w:tr>
      <w:tr w:rsidR="00C7130C" w14:paraId="3FE7D5C9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58051EB" w14:textId="21896590" w:rsidR="00C7130C" w:rsidRPr="00202B53" w:rsidRDefault="00C7130C" w:rsidP="007634CA">
            <w:pPr>
              <w:rPr>
                <w:bCs/>
              </w:rPr>
            </w:pPr>
            <w:r>
              <w:rPr>
                <w:bCs/>
              </w:rPr>
              <w:t>Technika administrativy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367F5" w14:textId="66C3D9F9" w:rsidR="00C7130C" w:rsidRPr="00FD0315" w:rsidRDefault="00C7130C" w:rsidP="007634CA">
            <w:pPr>
              <w:jc w:val="center"/>
              <w:rPr>
                <w:bCs/>
              </w:rPr>
            </w:pPr>
            <w:r>
              <w:rPr>
                <w:bCs/>
              </w:rPr>
              <w:t>TEA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747F5B3" w14:textId="4FD8F624" w:rsidR="00C7130C" w:rsidRPr="00FD0315" w:rsidRDefault="00C7130C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9A9BE" w14:textId="77777777" w:rsidR="00C7130C" w:rsidRPr="00FD0315" w:rsidRDefault="00C7130C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D66F" w14:textId="77777777" w:rsidR="00C7130C" w:rsidRPr="00FD0315" w:rsidRDefault="00C7130C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BEC3631" w14:textId="77777777" w:rsidR="00C7130C" w:rsidRPr="00FD0315" w:rsidRDefault="00C7130C" w:rsidP="007634CA">
            <w:pPr>
              <w:jc w:val="center"/>
              <w:rPr>
                <w:bCs/>
              </w:rPr>
            </w:pPr>
          </w:p>
        </w:tc>
      </w:tr>
      <w:tr w:rsidR="00587D74" w14:paraId="7318939B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4F70C32" w14:textId="67AE7E7E" w:rsidR="00587D74" w:rsidRPr="00202B53" w:rsidRDefault="00C7130C" w:rsidP="007634C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Profilující </w:t>
            </w:r>
            <w:proofErr w:type="gramStart"/>
            <w:r>
              <w:rPr>
                <w:b/>
                <w:bCs/>
              </w:rPr>
              <w:t>okruh - KNIHOVNICTVÍ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A371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1DA189E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34D2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A4AD0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8A4BDF7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5CB0EA37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0E3A137" w14:textId="7153AA45" w:rsidR="00587D74" w:rsidRDefault="00E76961" w:rsidP="007634CA">
            <w:pPr>
              <w:rPr>
                <w:bCs/>
              </w:rPr>
            </w:pPr>
            <w:r>
              <w:rPr>
                <w:bCs/>
              </w:rPr>
              <w:t>Knihovnictví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C70DC" w14:textId="65728440" w:rsidR="00587D74" w:rsidRPr="00FD0315" w:rsidRDefault="008B14DA" w:rsidP="007634CA">
            <w:pPr>
              <w:jc w:val="center"/>
              <w:rPr>
                <w:bCs/>
              </w:rPr>
            </w:pPr>
            <w:r>
              <w:rPr>
                <w:bCs/>
              </w:rPr>
              <w:t>KNI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D724C09" w14:textId="7D03DB4D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BE43E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D273" w14:textId="2A6F6BA0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9C95AE6" w14:textId="180119C7" w:rsidR="00587D74" w:rsidRPr="00FD0315" w:rsidRDefault="0021726A" w:rsidP="007634C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7D74" w14:paraId="6F6EA987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A1636D2" w14:textId="01060D36" w:rsidR="00587D74" w:rsidRDefault="00E76961" w:rsidP="007634CA">
            <w:pPr>
              <w:rPr>
                <w:bCs/>
              </w:rPr>
            </w:pPr>
            <w:r>
              <w:rPr>
                <w:bCs/>
              </w:rPr>
              <w:t>Knihovní fond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CCEA" w14:textId="32DC6CBA" w:rsidR="00587D74" w:rsidRPr="00FD0315" w:rsidRDefault="008B14DA" w:rsidP="007634CA">
            <w:pPr>
              <w:jc w:val="center"/>
              <w:rPr>
                <w:bCs/>
              </w:rPr>
            </w:pPr>
            <w:r>
              <w:rPr>
                <w:bCs/>
              </w:rPr>
              <w:t>KFD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45EF072" w14:textId="7476973F" w:rsidR="00587D74" w:rsidRPr="00FD0315" w:rsidRDefault="00171783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B0B2C" w14:textId="75284018" w:rsidR="00587D74" w:rsidRPr="00FD0315" w:rsidRDefault="00F8563F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74F2" w14:textId="6ED9DCFF" w:rsidR="00587D74" w:rsidRPr="00FD0315" w:rsidRDefault="00171783" w:rsidP="007634C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01B3936" w14:textId="3700132E" w:rsidR="00587D74" w:rsidRPr="00FD0315" w:rsidRDefault="00171783" w:rsidP="007634C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D23D3" w14:paraId="68CAE4C1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36A82E1" w14:textId="1F9F309F" w:rsidR="001D23D3" w:rsidRDefault="00F8563F" w:rsidP="007634CA">
            <w:pPr>
              <w:rPr>
                <w:bCs/>
              </w:rPr>
            </w:pPr>
            <w:r>
              <w:rPr>
                <w:bCs/>
              </w:rPr>
              <w:t>Design služeb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9555" w14:textId="566C3A51" w:rsidR="001D23D3" w:rsidRDefault="00F8563F" w:rsidP="007634CA">
            <w:pPr>
              <w:jc w:val="center"/>
              <w:rPr>
                <w:bCs/>
              </w:rPr>
            </w:pPr>
            <w:r>
              <w:rPr>
                <w:bCs/>
              </w:rPr>
              <w:t>DSS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B0C9C12" w14:textId="7D46A40E" w:rsidR="001D23D3" w:rsidRDefault="0021726A" w:rsidP="007634C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C2F3D" w14:textId="32140366" w:rsidR="001D23D3" w:rsidRPr="00FD0315" w:rsidRDefault="00F8563F" w:rsidP="007634C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D02B0" w14:textId="76B4341C" w:rsidR="001D23D3" w:rsidRPr="00FD0315" w:rsidRDefault="00F8563F" w:rsidP="007634C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89CF75F" w14:textId="1A10B934" w:rsidR="001D23D3" w:rsidRPr="00FD0315" w:rsidRDefault="001D23D3" w:rsidP="007634CA">
            <w:pPr>
              <w:jc w:val="center"/>
              <w:rPr>
                <w:bCs/>
              </w:rPr>
            </w:pPr>
          </w:p>
        </w:tc>
      </w:tr>
      <w:tr w:rsidR="00F8563F" w14:paraId="7A039A13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2933ECF" w14:textId="138ED95C" w:rsidR="00F8563F" w:rsidRDefault="00F8563F" w:rsidP="00F8563F">
            <w:pPr>
              <w:rPr>
                <w:bCs/>
              </w:rPr>
            </w:pPr>
            <w:r>
              <w:rPr>
                <w:bCs/>
              </w:rPr>
              <w:t>Mediální komunikace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D731F" w14:textId="6A35659A" w:rsidR="00F8563F" w:rsidRDefault="00F8563F" w:rsidP="00F8563F">
            <w:pPr>
              <w:jc w:val="center"/>
              <w:rPr>
                <w:bCs/>
              </w:rPr>
            </w:pPr>
            <w:r>
              <w:rPr>
                <w:bCs/>
              </w:rPr>
              <w:t>MEK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B9669FE" w14:textId="0E9DCD25" w:rsidR="00F8563F" w:rsidRDefault="0021726A" w:rsidP="00F8563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0751" w14:textId="1D87B437" w:rsidR="00F8563F" w:rsidRDefault="00F8563F" w:rsidP="00F8563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AAA8" w14:textId="7A1971B3" w:rsidR="00F8563F" w:rsidRDefault="00F8563F" w:rsidP="00F8563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EA5CF04" w14:textId="14D31212" w:rsidR="00F8563F" w:rsidRDefault="0021726A" w:rsidP="00F8563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8563F" w14:paraId="00B922E9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F7E2533" w14:textId="77777777" w:rsidR="00F8563F" w:rsidRDefault="00F8563F" w:rsidP="00F8563F">
            <w:pPr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D811" w14:textId="77777777" w:rsidR="00F8563F" w:rsidRDefault="00F8563F" w:rsidP="00F8563F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F1EC309" w14:textId="77777777" w:rsidR="00F8563F" w:rsidRPr="00FD0315" w:rsidRDefault="00F8563F" w:rsidP="00F8563F">
            <w:pPr>
              <w:jc w:val="center"/>
              <w:rPr>
                <w:bCs/>
              </w:rPr>
            </w:pPr>
            <w:r w:rsidRPr="00FD0315">
              <w:rPr>
                <w:bCs/>
              </w:rPr>
              <w:t>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D3FAE" w14:textId="346FDB2C" w:rsidR="00F8563F" w:rsidRPr="00FD0315" w:rsidRDefault="00F8563F" w:rsidP="00F8563F">
            <w:pPr>
              <w:jc w:val="center"/>
              <w:rPr>
                <w:bCs/>
              </w:rPr>
            </w:pPr>
            <w:r w:rsidRPr="00FD0315">
              <w:rPr>
                <w:bCs/>
              </w:rPr>
              <w:t>3</w:t>
            </w:r>
            <w:r>
              <w:rPr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E987" w14:textId="79AF8E62" w:rsidR="00F8563F" w:rsidRPr="00FD0315" w:rsidRDefault="00F8563F" w:rsidP="00F8563F">
            <w:pPr>
              <w:jc w:val="center"/>
              <w:rPr>
                <w:bCs/>
              </w:rPr>
            </w:pPr>
            <w:r w:rsidRPr="00FD0315">
              <w:rPr>
                <w:bCs/>
              </w:rPr>
              <w:t>3</w:t>
            </w:r>
            <w:r>
              <w:rPr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93BA86C" w14:textId="254BCAC4" w:rsidR="00F8563F" w:rsidRPr="00FD0315" w:rsidRDefault="00F8563F" w:rsidP="00F8563F">
            <w:pPr>
              <w:jc w:val="center"/>
              <w:rPr>
                <w:bCs/>
              </w:rPr>
            </w:pPr>
            <w:r w:rsidRPr="00FD0315">
              <w:rPr>
                <w:bCs/>
              </w:rPr>
              <w:t>3</w:t>
            </w:r>
            <w:r>
              <w:rPr>
                <w:bCs/>
              </w:rPr>
              <w:t>0</w:t>
            </w:r>
          </w:p>
        </w:tc>
      </w:tr>
      <w:tr w:rsidR="00F8563F" w14:paraId="4FB63A72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597CF8DE" w14:textId="77777777" w:rsidR="00F8563F" w:rsidRDefault="00F8563F" w:rsidP="00F8563F">
            <w:pPr>
              <w:rPr>
                <w:bCs/>
              </w:rPr>
            </w:pPr>
            <w:r>
              <w:rPr>
                <w:bCs/>
              </w:rPr>
              <w:t>Celkem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2A644DA5" w14:textId="77777777" w:rsidR="00F8563F" w:rsidRDefault="00F8563F" w:rsidP="00F8563F">
            <w:pPr>
              <w:jc w:val="center"/>
              <w:rPr>
                <w:bCs/>
              </w:rPr>
            </w:pP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5036E95" w14:textId="77777777" w:rsidR="00F8563F" w:rsidRPr="00FD0315" w:rsidRDefault="00F8563F" w:rsidP="00F8563F">
            <w:pPr>
              <w:jc w:val="center"/>
              <w:rPr>
                <w:bCs/>
              </w:rPr>
            </w:pPr>
            <w:r>
              <w:rPr>
                <w:bCs/>
              </w:rPr>
              <w:t>128</w:t>
            </w:r>
          </w:p>
        </w:tc>
      </w:tr>
    </w:tbl>
    <w:p w14:paraId="1CED0BF8" w14:textId="77777777" w:rsidR="00085EEA" w:rsidRDefault="00085EEA"/>
    <w:sectPr w:rsidR="00085EEA" w:rsidSect="00603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D74"/>
    <w:rsid w:val="00085EEA"/>
    <w:rsid w:val="00171783"/>
    <w:rsid w:val="001C234D"/>
    <w:rsid w:val="001D23D3"/>
    <w:rsid w:val="0021726A"/>
    <w:rsid w:val="0023315A"/>
    <w:rsid w:val="00425C73"/>
    <w:rsid w:val="00496C53"/>
    <w:rsid w:val="004E4D4A"/>
    <w:rsid w:val="00587D74"/>
    <w:rsid w:val="006038C3"/>
    <w:rsid w:val="00620D63"/>
    <w:rsid w:val="006D2DD0"/>
    <w:rsid w:val="006F5FB7"/>
    <w:rsid w:val="00856189"/>
    <w:rsid w:val="008B14DA"/>
    <w:rsid w:val="008D314F"/>
    <w:rsid w:val="00920943"/>
    <w:rsid w:val="00B14C9C"/>
    <w:rsid w:val="00B3708F"/>
    <w:rsid w:val="00B414B6"/>
    <w:rsid w:val="00C7130C"/>
    <w:rsid w:val="00CB5E1C"/>
    <w:rsid w:val="00DA5BE2"/>
    <w:rsid w:val="00E451B9"/>
    <w:rsid w:val="00E76961"/>
    <w:rsid w:val="00F8563F"/>
    <w:rsid w:val="00F9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CD6DD"/>
  <w15:chartTrackingRefBased/>
  <w15:docId w15:val="{696A5969-62F4-40F4-A560-68B15B63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Blahová, Hana</dc:creator>
  <cp:keywords/>
  <dc:description/>
  <cp:lastModifiedBy>Mgr. Jana Vařeková</cp:lastModifiedBy>
  <cp:revision>2</cp:revision>
  <cp:lastPrinted>2018-09-05T07:51:00Z</cp:lastPrinted>
  <dcterms:created xsi:type="dcterms:W3CDTF">2022-08-05T10:10:00Z</dcterms:created>
  <dcterms:modified xsi:type="dcterms:W3CDTF">2022-08-05T10:10:00Z</dcterms:modified>
</cp:coreProperties>
</file>